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EFB9" w14:textId="77777777" w:rsidR="00357633" w:rsidRDefault="00870391">
      <w:r w:rsidRPr="003D7D4A">
        <w:rPr>
          <w:noProof/>
        </w:rPr>
        <w:drawing>
          <wp:inline distT="0" distB="0" distL="0" distR="0" wp14:anchorId="43EBD9BD" wp14:editId="4A0CEFF7">
            <wp:extent cx="5400040" cy="1203325"/>
            <wp:effectExtent l="0" t="0" r="0" b="3175"/>
            <wp:docPr id="1524151390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51390" name="Imagem 1" descr="Interface gráfica do usuário, Texto, Aplicativ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558A2" w14:textId="77777777" w:rsidR="00870391" w:rsidRDefault="00870391"/>
    <w:p w14:paraId="28A6232F" w14:textId="77777777" w:rsidR="00870391" w:rsidRDefault="00870391"/>
    <w:p w14:paraId="08A07DDF" w14:textId="77777777" w:rsidR="00870391" w:rsidRDefault="00870391"/>
    <w:p w14:paraId="1009858B" w14:textId="77777777" w:rsidR="00870391" w:rsidRDefault="00870391"/>
    <w:p w14:paraId="5854DB71" w14:textId="77777777" w:rsidR="00870391" w:rsidRDefault="00870391"/>
    <w:p w14:paraId="4A7375DC" w14:textId="77777777" w:rsidR="00870391" w:rsidRDefault="00870391"/>
    <w:p w14:paraId="4A7D63C5" w14:textId="77777777" w:rsidR="00870391" w:rsidRDefault="00870391"/>
    <w:p w14:paraId="47695728" w14:textId="77777777" w:rsidR="00870391" w:rsidRDefault="00870391" w:rsidP="00870391">
      <w:pPr>
        <w:jc w:val="center"/>
        <w:rPr>
          <w:rFonts w:ascii="Cambria" w:hAnsi="Cambria"/>
          <w:color w:val="000000" w:themeColor="text1"/>
          <w:sz w:val="56"/>
          <w:szCs w:val="56"/>
        </w:rPr>
      </w:pPr>
    </w:p>
    <w:p w14:paraId="2F416429" w14:textId="77777777" w:rsidR="00870391" w:rsidRDefault="00870391" w:rsidP="00870391">
      <w:pPr>
        <w:jc w:val="center"/>
        <w:rPr>
          <w:rFonts w:ascii="Cambria" w:hAnsi="Cambria"/>
          <w:color w:val="000000" w:themeColor="text1"/>
          <w:sz w:val="56"/>
          <w:szCs w:val="56"/>
        </w:rPr>
      </w:pPr>
    </w:p>
    <w:p w14:paraId="7AAC4F6F" w14:textId="77777777" w:rsidR="00870391" w:rsidRDefault="00870391" w:rsidP="00870391">
      <w:pPr>
        <w:jc w:val="center"/>
        <w:rPr>
          <w:rFonts w:ascii="Cambria" w:hAnsi="Cambria"/>
          <w:color w:val="000000" w:themeColor="text1"/>
          <w:sz w:val="56"/>
          <w:szCs w:val="56"/>
        </w:rPr>
      </w:pPr>
    </w:p>
    <w:p w14:paraId="3F704DA9" w14:textId="77777777" w:rsidR="00870391" w:rsidRDefault="00870391" w:rsidP="00870391">
      <w:pPr>
        <w:jc w:val="center"/>
        <w:rPr>
          <w:rFonts w:ascii="Cambria" w:hAnsi="Cambria"/>
          <w:color w:val="000000" w:themeColor="text1"/>
          <w:sz w:val="56"/>
          <w:szCs w:val="56"/>
        </w:rPr>
      </w:pPr>
    </w:p>
    <w:p w14:paraId="52601B4B" w14:textId="77777777" w:rsidR="00870391" w:rsidRPr="008B7903" w:rsidRDefault="00870391" w:rsidP="0087039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8B7903">
        <w:rPr>
          <w:rFonts w:ascii="Cambria" w:hAnsi="Cambria"/>
          <w:color w:val="000000" w:themeColor="text1"/>
          <w:sz w:val="56"/>
          <w:szCs w:val="56"/>
        </w:rPr>
        <w:t>Programação</w:t>
      </w:r>
    </w:p>
    <w:p w14:paraId="4C03F05A" w14:textId="77777777" w:rsidR="00870391" w:rsidRPr="008D07D7" w:rsidRDefault="00870391" w:rsidP="00870391">
      <w:pPr>
        <w:jc w:val="center"/>
        <w:rPr>
          <w:rFonts w:ascii="Times New Roman" w:hAnsi="Times New Roman" w:cs="Times New Roman"/>
          <w:color w:val="000000" w:themeColor="text1"/>
        </w:rPr>
      </w:pPr>
      <w:r w:rsidRPr="008D07D7">
        <w:rPr>
          <w:rFonts w:ascii="Times New Roman" w:hAnsi="Times New Roman" w:cs="Times New Roman"/>
          <w:color w:val="000000" w:themeColor="text1"/>
        </w:rPr>
        <w:t>13 a 16 de maio 2026</w:t>
      </w:r>
    </w:p>
    <w:p w14:paraId="4E2879F2" w14:textId="77777777" w:rsidR="00870391" w:rsidRDefault="00870391"/>
    <w:p w14:paraId="01DB1D2C" w14:textId="77777777" w:rsidR="00870391" w:rsidRDefault="00870391"/>
    <w:p w14:paraId="4DFAD5CF" w14:textId="77777777" w:rsidR="00870391" w:rsidRDefault="00870391"/>
    <w:p w14:paraId="2AE94237" w14:textId="77777777" w:rsidR="00870391" w:rsidRDefault="00870391"/>
    <w:p w14:paraId="519E048E" w14:textId="77777777" w:rsidR="00870391" w:rsidRDefault="00870391"/>
    <w:p w14:paraId="3621ADDA" w14:textId="77777777" w:rsidR="00870391" w:rsidRDefault="00870391"/>
    <w:p w14:paraId="45175E1C" w14:textId="77777777" w:rsidR="00870391" w:rsidRDefault="00870391"/>
    <w:p w14:paraId="2C8230D0" w14:textId="77777777" w:rsidR="00870391" w:rsidRDefault="00870391"/>
    <w:p w14:paraId="199770D5" w14:textId="77777777" w:rsidR="00870391" w:rsidRDefault="00870391"/>
    <w:p w14:paraId="61D069FA" w14:textId="77777777" w:rsidR="00870391" w:rsidRDefault="00870391"/>
    <w:p w14:paraId="137E8A6B" w14:textId="77777777" w:rsidR="00870391" w:rsidRDefault="00870391"/>
    <w:p w14:paraId="7890E23D" w14:textId="77777777" w:rsidR="00870391" w:rsidRDefault="00870391"/>
    <w:p w14:paraId="69444747" w14:textId="77777777" w:rsidR="00870391" w:rsidRDefault="00870391"/>
    <w:p w14:paraId="7B6F5810" w14:textId="77777777" w:rsidR="00870391" w:rsidRDefault="00870391"/>
    <w:p w14:paraId="799265E1" w14:textId="77777777" w:rsidR="00870391" w:rsidRDefault="00870391"/>
    <w:p w14:paraId="005B638D" w14:textId="77777777" w:rsidR="00870391" w:rsidRDefault="00870391"/>
    <w:p w14:paraId="4D06C09C" w14:textId="77777777" w:rsidR="00870391" w:rsidRDefault="00870391"/>
    <w:p w14:paraId="1717F6D8" w14:textId="77777777" w:rsidR="00870391" w:rsidRDefault="00870391"/>
    <w:p w14:paraId="0D6579FD" w14:textId="77777777" w:rsidR="00870391" w:rsidRDefault="00870391"/>
    <w:p w14:paraId="09059743" w14:textId="77777777" w:rsidR="00870391" w:rsidRDefault="00870391"/>
    <w:p w14:paraId="7DB1E7D6" w14:textId="77777777" w:rsidR="00870391" w:rsidRDefault="00870391"/>
    <w:p w14:paraId="2D180A49" w14:textId="77777777" w:rsidR="00870391" w:rsidRDefault="00870391"/>
    <w:p w14:paraId="0E4F4AA5" w14:textId="77777777" w:rsidR="00870391" w:rsidRPr="008D07D7" w:rsidRDefault="00870391" w:rsidP="0087039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D07D7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Dia 13/05- Quarta-feira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870391" w:rsidRPr="008D07D7" w14:paraId="020E6A50" w14:textId="77777777" w:rsidTr="00833569">
        <w:tc>
          <w:tcPr>
            <w:tcW w:w="8494" w:type="dxa"/>
            <w:gridSpan w:val="2"/>
            <w:shd w:val="clear" w:color="auto" w:fill="FFD579"/>
          </w:tcPr>
          <w:p w14:paraId="12EF514B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Manhã</w:t>
            </w:r>
          </w:p>
        </w:tc>
      </w:tr>
      <w:tr w:rsidR="00870391" w:rsidRPr="008D07D7" w14:paraId="2F3D5148" w14:textId="77777777" w:rsidTr="00833569">
        <w:tc>
          <w:tcPr>
            <w:tcW w:w="2405" w:type="dxa"/>
            <w:shd w:val="clear" w:color="auto" w:fill="FFFFFF" w:themeFill="background1"/>
          </w:tcPr>
          <w:p w14:paraId="7E113E26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09:00 – 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089" w:type="dxa"/>
            <w:shd w:val="clear" w:color="auto" w:fill="FFFFFF" w:themeFill="background1"/>
          </w:tcPr>
          <w:p w14:paraId="7AD8E2BB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Reservado para r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eunião Projetos Universal</w:t>
            </w:r>
          </w:p>
          <w:p w14:paraId="768A35C2" w14:textId="77777777" w:rsidR="00761C5E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3FCA59DC" w14:textId="77777777" w:rsidTr="00833569">
        <w:tc>
          <w:tcPr>
            <w:tcW w:w="8494" w:type="dxa"/>
            <w:gridSpan w:val="2"/>
            <w:shd w:val="clear" w:color="auto" w:fill="FFD579"/>
          </w:tcPr>
          <w:p w14:paraId="5E641018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Tarde</w:t>
            </w:r>
          </w:p>
        </w:tc>
      </w:tr>
      <w:tr w:rsidR="00870391" w:rsidRPr="008D07D7" w14:paraId="2AB2AF75" w14:textId="77777777" w:rsidTr="00833569">
        <w:tc>
          <w:tcPr>
            <w:tcW w:w="2405" w:type="dxa"/>
          </w:tcPr>
          <w:p w14:paraId="50E63166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13:00 – 14:00</w:t>
            </w:r>
          </w:p>
        </w:tc>
        <w:tc>
          <w:tcPr>
            <w:tcW w:w="6089" w:type="dxa"/>
          </w:tcPr>
          <w:p w14:paraId="3E742DBE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Credenciamento</w:t>
            </w:r>
          </w:p>
          <w:p w14:paraId="2A020626" w14:textId="77777777" w:rsidR="00761C5E" w:rsidRPr="008D07D7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4B28283F" w14:textId="77777777" w:rsidTr="00833569">
        <w:tc>
          <w:tcPr>
            <w:tcW w:w="2405" w:type="dxa"/>
          </w:tcPr>
          <w:p w14:paraId="2401D234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14:00 – 14:30</w:t>
            </w:r>
          </w:p>
        </w:tc>
        <w:tc>
          <w:tcPr>
            <w:tcW w:w="6089" w:type="dxa"/>
          </w:tcPr>
          <w:p w14:paraId="7EF4F61F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Abertura</w:t>
            </w:r>
          </w:p>
          <w:p w14:paraId="74E9DF4B" w14:textId="77777777" w:rsidR="00761C5E" w:rsidRPr="008D07D7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0BAF5197" w14:textId="77777777" w:rsidTr="00833569">
        <w:tc>
          <w:tcPr>
            <w:tcW w:w="2405" w:type="dxa"/>
          </w:tcPr>
          <w:p w14:paraId="5E9CD738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14:30 – 16:30</w:t>
            </w:r>
          </w:p>
        </w:tc>
        <w:tc>
          <w:tcPr>
            <w:tcW w:w="6089" w:type="dxa"/>
          </w:tcPr>
          <w:p w14:paraId="41F9737C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 xml:space="preserve">Mesa Redonda MR1: 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 letramento</w:t>
            </w:r>
            <w:r w:rsidRPr="00CB5650">
              <w:rPr>
                <w:color w:val="000000" w:themeColor="text1"/>
              </w:rPr>
              <w:t xml:space="preserve"> para transformar dados em direitos e compreender</w:t>
            </w:r>
            <w:r>
              <w:rPr>
                <w:color w:val="000000" w:themeColor="text1"/>
              </w:rPr>
              <w:t xml:space="preserve"> </w:t>
            </w:r>
            <w:r w:rsidRPr="00CB5650">
              <w:rPr>
                <w:color w:val="000000" w:themeColor="text1"/>
              </w:rPr>
              <w:t>a realidade social</w:t>
            </w:r>
            <w:r>
              <w:rPr>
                <w:color w:val="000000" w:themeColor="text1"/>
              </w:rPr>
              <w:t>.</w:t>
            </w:r>
          </w:p>
          <w:p w14:paraId="19D0245B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r w:rsidRPr="008D07D7">
              <w:rPr>
                <w:rStyle w:val="eop"/>
                <w:color w:val="000000" w:themeColor="text1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8D07D7">
              <w:rPr>
                <w:rStyle w:val="normaltextrun"/>
                <w:rFonts w:eastAsiaTheme="majorEastAsia"/>
                <w:color w:val="000000" w:themeColor="text1"/>
                <w:lang w:val="en-US"/>
              </w:rPr>
              <w:t>Arthur B. Powell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 xml:space="preserve"> (</w:t>
            </w:r>
            <w:r>
              <w:t>Rutgers University-Newark)</w:t>
            </w:r>
          </w:p>
          <w:p w14:paraId="610F7566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r>
              <w:rPr>
                <w:rStyle w:val="normaltextrun"/>
                <w:rFonts w:eastAsiaTheme="majorEastAsia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>
              <w:rPr>
                <w:rStyle w:val="normaltextrun"/>
                <w:rFonts w:eastAsiaTheme="majorEastAsia"/>
              </w:rPr>
              <w:t xml:space="preserve">Audy Salcedo </w:t>
            </w:r>
            <w:r>
              <w:t>(Universidad Autónoma de Chile)</w:t>
            </w:r>
          </w:p>
          <w:p w14:paraId="2917A8B1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870391" w:rsidRPr="008D07D7" w14:paraId="3EE81745" w14:textId="77777777" w:rsidTr="00833569">
        <w:tc>
          <w:tcPr>
            <w:tcW w:w="2405" w:type="dxa"/>
          </w:tcPr>
          <w:p w14:paraId="5FD9C5AD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:30 – 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6089" w:type="dxa"/>
          </w:tcPr>
          <w:p w14:paraId="4081640D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</w:pPr>
            <w:r w:rsidRPr="008D07D7">
              <w:rPr>
                <w:color w:val="000000" w:themeColor="text1"/>
                <w:w w:val="120"/>
              </w:rPr>
              <w:t>Coffee-</w:t>
            </w:r>
            <w:r w:rsidRPr="008D07D7">
              <w:rPr>
                <w:color w:val="000000" w:themeColor="text1"/>
                <w:spacing w:val="-2"/>
                <w:w w:val="120"/>
              </w:rPr>
              <w:t>break</w:t>
            </w:r>
          </w:p>
        </w:tc>
      </w:tr>
      <w:tr w:rsidR="00870391" w:rsidRPr="008D07D7" w14:paraId="4B75237E" w14:textId="77777777" w:rsidTr="00833569">
        <w:tc>
          <w:tcPr>
            <w:tcW w:w="8494" w:type="dxa"/>
            <w:gridSpan w:val="2"/>
            <w:shd w:val="clear" w:color="auto" w:fill="FFD579"/>
          </w:tcPr>
          <w:p w14:paraId="68D19605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Noite</w:t>
            </w:r>
          </w:p>
        </w:tc>
      </w:tr>
      <w:tr w:rsidR="00870391" w:rsidRPr="008D07D7" w14:paraId="328371EB" w14:textId="77777777" w:rsidTr="00833569">
        <w:tc>
          <w:tcPr>
            <w:tcW w:w="2405" w:type="dxa"/>
          </w:tcPr>
          <w:p w14:paraId="67DF8544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18:00 – 19:00</w:t>
            </w:r>
          </w:p>
        </w:tc>
        <w:tc>
          <w:tcPr>
            <w:tcW w:w="6089" w:type="dxa"/>
          </w:tcPr>
          <w:p w14:paraId="230F65ED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Credenciamento</w:t>
            </w:r>
          </w:p>
          <w:p w14:paraId="05088282" w14:textId="77777777" w:rsidR="00761C5E" w:rsidRPr="008D07D7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1C5EB744" w14:textId="77777777" w:rsidTr="00833569">
        <w:tc>
          <w:tcPr>
            <w:tcW w:w="2405" w:type="dxa"/>
          </w:tcPr>
          <w:p w14:paraId="77B62327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19:00 – 21:30</w:t>
            </w:r>
          </w:p>
        </w:tc>
        <w:tc>
          <w:tcPr>
            <w:tcW w:w="6089" w:type="dxa"/>
          </w:tcPr>
          <w:p w14:paraId="216F86C1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>Minicurso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lang w:val="en-US"/>
              </w:rPr>
              <w:t> M1:</w:t>
            </w:r>
            <w:r w:rsidRPr="008D07D7">
              <w:rPr>
                <w:rStyle w:val="normaltextrun"/>
                <w:rFonts w:eastAsiaTheme="majorEastAsia"/>
                <w:color w:val="000000" w:themeColor="text1"/>
                <w:lang w:val="en-US"/>
              </w:rPr>
              <w:t xml:space="preserve"> Experience STEM investigation and discussing statistical outcomes</w:t>
            </w:r>
            <w:r w:rsidRPr="008D07D7">
              <w:rPr>
                <w:rStyle w:val="eop"/>
                <w:rFonts w:eastAsiaTheme="majorEastAsia"/>
                <w:color w:val="000000" w:themeColor="text1"/>
              </w:rPr>
              <w:t> </w:t>
            </w:r>
          </w:p>
          <w:p w14:paraId="4E91700E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</w:rPr>
            </w:pPr>
            <w:r w:rsidRPr="008D07D7">
              <w:rPr>
                <w:rStyle w:val="eop"/>
                <w:rFonts w:eastAsiaTheme="majorEastAsia"/>
                <w:color w:val="000000" w:themeColor="text1"/>
              </w:rPr>
              <w:t xml:space="preserve">Profa. </w:t>
            </w:r>
            <w:r>
              <w:rPr>
                <w:rStyle w:val="eop"/>
                <w:rFonts w:eastAsiaTheme="majorEastAsia"/>
                <w:color w:val="000000" w:themeColor="text1"/>
              </w:rPr>
              <w:t>D</w:t>
            </w:r>
            <w:r>
              <w:rPr>
                <w:rStyle w:val="eop"/>
                <w:rFonts w:eastAsiaTheme="majorEastAsia"/>
              </w:rPr>
              <w:t xml:space="preserve">ra. </w:t>
            </w:r>
            <w:r w:rsidRPr="008D07D7">
              <w:rPr>
                <w:rStyle w:val="eop"/>
                <w:rFonts w:eastAsiaTheme="majorEastAsia"/>
                <w:color w:val="000000" w:themeColor="text1"/>
              </w:rPr>
              <w:t>Noleine</w:t>
            </w:r>
            <w:r>
              <w:rPr>
                <w:rStyle w:val="eop"/>
                <w:rFonts w:eastAsiaTheme="majorEastAsia"/>
                <w:color w:val="000000" w:themeColor="text1"/>
              </w:rPr>
              <w:t xml:space="preserve"> </w:t>
            </w:r>
            <w:r>
              <w:rPr>
                <w:lang w:val="en-US"/>
              </w:rPr>
              <w:t xml:space="preserve">Fitzallen </w:t>
            </w:r>
            <w:r>
              <w:t>(University of Tasmania)</w:t>
            </w:r>
          </w:p>
          <w:p w14:paraId="3C84B00A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49623923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>Minicurso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lang w:val="en-US"/>
              </w:rPr>
              <w:t xml:space="preserve"> M2: 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> Alfabetización estadística para una educación sin fronteras.</w:t>
            </w:r>
            <w:r w:rsidRPr="008D07D7">
              <w:rPr>
                <w:rStyle w:val="eop"/>
                <w:rFonts w:eastAsiaTheme="majorEastAsia"/>
                <w:color w:val="000000" w:themeColor="text1"/>
              </w:rPr>
              <w:t> </w:t>
            </w:r>
          </w:p>
          <w:p w14:paraId="5836D4D2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 w:themeColor="text1"/>
              </w:rPr>
            </w:pPr>
            <w:r w:rsidRPr="008D07D7">
              <w:rPr>
                <w:rStyle w:val="eop"/>
                <w:color w:val="000000" w:themeColor="text1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8D07D7">
              <w:rPr>
                <w:rStyle w:val="eop"/>
                <w:color w:val="000000" w:themeColor="text1"/>
              </w:rPr>
              <w:t>Audy</w:t>
            </w:r>
            <w:r>
              <w:rPr>
                <w:rStyle w:val="eop"/>
                <w:color w:val="000000" w:themeColor="text1"/>
              </w:rPr>
              <w:t xml:space="preserve"> Salcedo </w:t>
            </w:r>
            <w:r>
              <w:t>(Universidad Autónoma de Chile)</w:t>
            </w:r>
          </w:p>
          <w:p w14:paraId="4A8F65B6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7A3DE6C2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>Minicurso M3: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 xml:space="preserve">  Projeto Ubuntu: jogos e pensamento probabilístico.</w:t>
            </w:r>
            <w:r w:rsidRPr="008D07D7">
              <w:rPr>
                <w:rStyle w:val="eop"/>
                <w:rFonts w:eastAsiaTheme="majorEastAsia"/>
                <w:color w:val="000000" w:themeColor="text1"/>
              </w:rPr>
              <w:t> </w:t>
            </w:r>
          </w:p>
          <w:p w14:paraId="33CA930B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8D07D7">
              <w:rPr>
                <w:rStyle w:val="eop"/>
                <w:color w:val="000000" w:themeColor="text1"/>
              </w:rPr>
              <w:t>Profa.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eastAsiaTheme="majorEastAsia"/>
                <w:color w:val="000000" w:themeColor="text1"/>
              </w:rPr>
              <w:t>D</w:t>
            </w:r>
            <w:r>
              <w:rPr>
                <w:rStyle w:val="eop"/>
                <w:rFonts w:eastAsiaTheme="majorEastAsia"/>
              </w:rPr>
              <w:t xml:space="preserve">ra. 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>Regina Célia Grando (UFSC) </w:t>
            </w:r>
          </w:p>
          <w:p w14:paraId="7D77DC7E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7A52C342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>Minicurso M4: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 xml:space="preserve"> Da sala de aula às políticas públicas: atividades para desenvolvimento de letramento estatístico e da formação cidadã.</w:t>
            </w:r>
            <w:r w:rsidRPr="008D07D7">
              <w:rPr>
                <w:rStyle w:val="eop"/>
                <w:rFonts w:eastAsiaTheme="majorEastAsia"/>
                <w:color w:val="000000" w:themeColor="text1"/>
              </w:rPr>
              <w:t> </w:t>
            </w:r>
          </w:p>
          <w:p w14:paraId="5419B3FC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8D07D7">
              <w:rPr>
                <w:rStyle w:val="eop"/>
                <w:color w:val="000000" w:themeColor="text1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>Alexandre Sousa da Silva (Unirio) </w:t>
            </w:r>
          </w:p>
          <w:p w14:paraId="791AB1DF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1026A45C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 xml:space="preserve">Minicurso M5: 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>Situações matemáticas narrativas: criando experiências de invenção na sala de aula</w:t>
            </w:r>
            <w:r w:rsidRPr="008D07D7">
              <w:rPr>
                <w:rStyle w:val="eop"/>
                <w:rFonts w:eastAsiaTheme="majorEastAsia"/>
                <w:color w:val="000000" w:themeColor="text1"/>
              </w:rPr>
              <w:t> </w:t>
            </w:r>
          </w:p>
          <w:p w14:paraId="357C29ED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8D07D7">
              <w:rPr>
                <w:rStyle w:val="normaltextrun"/>
                <w:rFonts w:eastAsiaTheme="majorEastAsia"/>
                <w:color w:val="000000" w:themeColor="text1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>Marcos Antonio Gonçalves Júnior (UFG)</w:t>
            </w:r>
          </w:p>
          <w:p w14:paraId="77612E07" w14:textId="6F32B6C4" w:rsidR="00870391" w:rsidRPr="00C507A8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C507A8">
              <w:rPr>
                <w:rStyle w:val="normaltextrun"/>
                <w:rFonts w:eastAsiaTheme="majorEastAsia"/>
                <w:color w:val="000000" w:themeColor="text1"/>
              </w:rPr>
              <w:t xml:space="preserve">Profa. </w:t>
            </w:r>
            <w:r w:rsidR="00A0121C">
              <w:rPr>
                <w:rStyle w:val="normaltextrun"/>
                <w:rFonts w:eastAsiaTheme="majorEastAsia"/>
                <w:color w:val="000000" w:themeColor="text1"/>
              </w:rPr>
              <w:t>M</w:t>
            </w:r>
            <w:r w:rsidR="00A0121C">
              <w:rPr>
                <w:rStyle w:val="normaltextrun"/>
                <w:rFonts w:eastAsiaTheme="majorEastAsia"/>
              </w:rPr>
              <w:t>a</w:t>
            </w:r>
            <w:r>
              <w:rPr>
                <w:rStyle w:val="eop"/>
                <w:rFonts w:eastAsiaTheme="majorEastAsia"/>
              </w:rPr>
              <w:t xml:space="preserve">. </w:t>
            </w:r>
            <w:r w:rsidRPr="00C507A8">
              <w:rPr>
                <w:rStyle w:val="normaltextrun"/>
                <w:rFonts w:eastAsiaTheme="majorEastAsia"/>
                <w:color w:val="000000" w:themeColor="text1"/>
              </w:rPr>
              <w:t>Luciana Parente Rocha (UFG)</w:t>
            </w:r>
          </w:p>
          <w:p w14:paraId="662FC6F0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C507A8">
              <w:rPr>
                <w:rStyle w:val="normaltextrun"/>
                <w:rFonts w:eastAsiaTheme="majorEastAsia"/>
                <w:color w:val="000000" w:themeColor="text1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C507A8">
              <w:rPr>
                <w:rStyle w:val="normaltextrun"/>
                <w:rFonts w:eastAsiaTheme="majorEastAsia"/>
                <w:color w:val="000000" w:themeColor="text1"/>
              </w:rPr>
              <w:t>Renato Sardinha de Souza (UFG)</w:t>
            </w:r>
          </w:p>
          <w:p w14:paraId="51EFE3E4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</w:p>
          <w:p w14:paraId="7B068195" w14:textId="77777777" w:rsidR="00870391" w:rsidRPr="003438E0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EE6B80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>Minicurso M6:</w:t>
            </w:r>
            <w:r w:rsidRPr="003438E0">
              <w:rPr>
                <w:rStyle w:val="normaltextrun"/>
                <w:rFonts w:eastAsiaTheme="majorEastAsia"/>
                <w:color w:val="000000" w:themeColor="text1"/>
              </w:rPr>
              <w:t>Modos de habitar os territórios acadêmicos no Antropoceno: agenciando linhas de fuga</w:t>
            </w:r>
          </w:p>
          <w:p w14:paraId="43A63694" w14:textId="77777777" w:rsidR="00870391" w:rsidRPr="003438E0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3438E0">
              <w:rPr>
                <w:rStyle w:val="normaltextrun"/>
                <w:rFonts w:eastAsiaTheme="majorEastAsia"/>
                <w:color w:val="000000" w:themeColor="text1"/>
              </w:rPr>
              <w:t xml:space="preserve">Profa. </w:t>
            </w:r>
            <w:r>
              <w:rPr>
                <w:rStyle w:val="eop"/>
                <w:rFonts w:eastAsiaTheme="majorEastAsia"/>
                <w:color w:val="000000" w:themeColor="text1"/>
              </w:rPr>
              <w:t>D</w:t>
            </w:r>
            <w:r>
              <w:rPr>
                <w:rStyle w:val="eop"/>
                <w:rFonts w:eastAsiaTheme="majorEastAsia"/>
              </w:rPr>
              <w:t xml:space="preserve">ra. </w:t>
            </w:r>
            <w:r w:rsidRPr="003438E0">
              <w:rPr>
                <w:rStyle w:val="normaltextrun"/>
                <w:rFonts w:eastAsiaTheme="majorEastAsia"/>
                <w:color w:val="000000" w:themeColor="text1"/>
              </w:rPr>
              <w:t>Fernanda Monteiro Rigue (UFU)</w:t>
            </w:r>
          </w:p>
          <w:p w14:paraId="5A889292" w14:textId="77777777" w:rsidR="00870391" w:rsidRPr="00EE6B80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3438E0">
              <w:rPr>
                <w:rStyle w:val="normaltextrun"/>
                <w:rFonts w:eastAsiaTheme="majorEastAsia"/>
                <w:color w:val="000000" w:themeColor="text1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3438E0">
              <w:rPr>
                <w:rStyle w:val="normaltextrun"/>
                <w:rFonts w:eastAsiaTheme="majorEastAsia"/>
                <w:color w:val="000000" w:themeColor="text1"/>
              </w:rPr>
              <w:t>Tiago Amaral Sales (UFU)</w:t>
            </w:r>
          </w:p>
          <w:p w14:paraId="446BDDD4" w14:textId="77777777" w:rsidR="00870391" w:rsidRPr="00EE6B80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</w:pPr>
          </w:p>
          <w:p w14:paraId="7929F257" w14:textId="77777777" w:rsidR="00870391" w:rsidRPr="00C507A8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/>
                <w:shd w:val="clear" w:color="auto" w:fill="FFFFFF"/>
              </w:rPr>
            </w:pPr>
            <w:r w:rsidRPr="00105F4D">
              <w:rPr>
                <w:rStyle w:val="normaltextrun"/>
                <w:rFonts w:eastAsiaTheme="majorEastAsia"/>
                <w:b/>
                <w:bCs/>
                <w:color w:val="000000"/>
                <w:shd w:val="clear" w:color="auto" w:fill="FFFFFF"/>
              </w:rPr>
              <w:t>Minicurso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05F4D">
              <w:rPr>
                <w:rStyle w:val="normaltextrun"/>
                <w:b/>
                <w:bCs/>
                <w:color w:val="000000"/>
                <w:shd w:val="clear" w:color="auto" w:fill="FFFFFF"/>
              </w:rPr>
              <w:t>M7</w:t>
            </w:r>
            <w:r w:rsidRPr="00105F4D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 xml:space="preserve">: </w:t>
            </w:r>
            <w:r w:rsidRPr="00C507A8">
              <w:rPr>
                <w:rStyle w:val="normaltextrun"/>
                <w:rFonts w:eastAsiaTheme="majorEastAsia"/>
                <w:color w:val="000000"/>
                <w:shd w:val="clear" w:color="auto" w:fill="FFFFFF"/>
              </w:rPr>
              <w:t>Estratégia didática “Observar e se questionar” no desenvolvimento do letramento estatístico</w:t>
            </w:r>
          </w:p>
          <w:p w14:paraId="5942FC20" w14:textId="77777777" w:rsidR="00870391" w:rsidRPr="00C507A8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C507A8">
              <w:rPr>
                <w:rStyle w:val="eop"/>
                <w:rFonts w:eastAsiaTheme="majorEastAsia"/>
                <w:color w:val="000000"/>
                <w:shd w:val="clear" w:color="auto" w:fill="FFFFFF"/>
              </w:rPr>
              <w:t>P</w:t>
            </w:r>
            <w:r w:rsidRPr="00C507A8">
              <w:rPr>
                <w:rStyle w:val="eop"/>
                <w:rFonts w:eastAsiaTheme="majorEastAsia"/>
              </w:rPr>
              <w:t>rofa.</w:t>
            </w:r>
            <w:r w:rsidRPr="00C507A8">
              <w:rPr>
                <w:rStyle w:val="eop"/>
                <w:rFonts w:eastAsiaTheme="majorEastAsia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eastAsiaTheme="majorEastAsia"/>
                <w:color w:val="000000" w:themeColor="text1"/>
              </w:rPr>
              <w:t>D</w:t>
            </w:r>
            <w:r>
              <w:rPr>
                <w:rStyle w:val="eop"/>
                <w:rFonts w:eastAsiaTheme="majorEastAsia"/>
              </w:rPr>
              <w:t xml:space="preserve">ra. </w:t>
            </w:r>
            <w:r w:rsidRPr="00C507A8">
              <w:rPr>
                <w:rStyle w:val="normaltextrun"/>
                <w:color w:val="000000"/>
                <w:shd w:val="clear" w:color="auto" w:fill="FFFFFF"/>
              </w:rPr>
              <w:t xml:space="preserve">Keli Cristina Conti </w:t>
            </w:r>
            <w:r w:rsidRPr="00C507A8">
              <w:rPr>
                <w:rStyle w:val="normaltextrun"/>
                <w:color w:val="000000"/>
                <w:bdr w:val="none" w:sz="0" w:space="0" w:color="auto" w:frame="1"/>
              </w:rPr>
              <w:t>(UFMG)</w:t>
            </w:r>
          </w:p>
          <w:p w14:paraId="592F265E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bdr w:val="none" w:sz="0" w:space="0" w:color="auto" w:frame="1"/>
              </w:rPr>
            </w:pPr>
            <w:r w:rsidRPr="00C507A8">
              <w:rPr>
                <w:rStyle w:val="normaltextrun"/>
                <w:color w:val="000000" w:themeColor="text1"/>
              </w:rPr>
              <w:t xml:space="preserve">Profa. </w:t>
            </w:r>
            <w:r w:rsidRPr="00C507A8">
              <w:rPr>
                <w:rStyle w:val="normaltextrun"/>
                <w:color w:val="000000"/>
                <w:shd w:val="clear" w:color="auto" w:fill="FFFFFF"/>
              </w:rPr>
              <w:t xml:space="preserve">Paula </w:t>
            </w:r>
            <w:r w:rsidRPr="00C507A8">
              <w:rPr>
                <w:rStyle w:val="normaltextrun"/>
                <w:rFonts w:eastAsiaTheme="majorEastAsia"/>
                <w:color w:val="000000"/>
                <w:bdr w:val="none" w:sz="0" w:space="0" w:color="auto" w:frame="1"/>
              </w:rPr>
              <w:t xml:space="preserve">Alves de </w:t>
            </w:r>
            <w:r w:rsidRPr="00C507A8">
              <w:rPr>
                <w:rStyle w:val="normaltextrun"/>
                <w:color w:val="000000"/>
                <w:bdr w:val="none" w:sz="0" w:space="0" w:color="auto" w:frame="1"/>
              </w:rPr>
              <w:t>Freitas (UFMG)</w:t>
            </w:r>
          </w:p>
          <w:p w14:paraId="0516CDF3" w14:textId="77777777" w:rsidR="001F3F0F" w:rsidRDefault="001F3F0F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7740B9F6" w14:textId="74E4EB1C" w:rsidR="001F3F0F" w:rsidRDefault="001F3F0F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105F4D">
              <w:rPr>
                <w:rStyle w:val="normaltextrun"/>
                <w:rFonts w:eastAsiaTheme="majorEastAsia"/>
                <w:b/>
                <w:bCs/>
                <w:color w:val="000000"/>
                <w:shd w:val="clear" w:color="auto" w:fill="FFFFFF"/>
              </w:rPr>
              <w:t>Minicurso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05F4D">
              <w:rPr>
                <w:rStyle w:val="normaltextrun"/>
                <w:b/>
                <w:bCs/>
                <w:color w:val="000000"/>
                <w:shd w:val="clear" w:color="auto" w:fill="FFFFFF"/>
              </w:rPr>
              <w:t>M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8</w:t>
            </w:r>
            <w:r w:rsidRPr="00105F4D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:</w:t>
            </w:r>
            <w:r w:rsidR="00CC76F0" w:rsidRPr="004A3C93">
              <w:rPr>
                <w:sz w:val="22"/>
                <w:szCs w:val="22"/>
              </w:rPr>
              <w:t xml:space="preserve"> Explorando informações do IBGE para uma educação crítica: uma aventura estatística e geográfica</w:t>
            </w:r>
          </w:p>
          <w:p w14:paraId="64061B49" w14:textId="4B6B6FE0" w:rsidR="00CC76F0" w:rsidRPr="00CC76F0" w:rsidRDefault="00CC76F0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bdr w:val="none" w:sz="0" w:space="0" w:color="auto" w:frame="1"/>
              </w:rPr>
            </w:pPr>
            <w:r w:rsidRPr="00CC76F0">
              <w:rPr>
                <w:rStyle w:val="normaltextrun"/>
                <w:color w:val="000000"/>
                <w:bdr w:val="none" w:sz="0" w:space="0" w:color="auto" w:frame="1"/>
              </w:rPr>
              <w:t xml:space="preserve">Prof. Me. </w:t>
            </w:r>
            <w:r w:rsidRPr="004A3C93">
              <w:rPr>
                <w:sz w:val="22"/>
                <w:szCs w:val="22"/>
              </w:rPr>
              <w:t>Claudio Stenner (IBGE)</w:t>
            </w:r>
          </w:p>
          <w:p w14:paraId="19B23B4E" w14:textId="77777777" w:rsidR="00F701BE" w:rsidRDefault="00F701BE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79CF2F83" w14:textId="77777777" w:rsidR="001F3F0F" w:rsidRPr="0037590F" w:rsidRDefault="001F3F0F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color w:val="000000" w:themeColor="text1"/>
              </w:rPr>
            </w:pPr>
          </w:p>
        </w:tc>
      </w:tr>
      <w:tr w:rsidR="00870391" w:rsidRPr="008D07D7" w14:paraId="556CB241" w14:textId="77777777" w:rsidTr="00833569">
        <w:tc>
          <w:tcPr>
            <w:tcW w:w="2405" w:type="dxa"/>
          </w:tcPr>
          <w:p w14:paraId="78A97D26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lastRenderedPageBreak/>
              <w:t>21:30 – 22:00</w:t>
            </w:r>
          </w:p>
        </w:tc>
        <w:tc>
          <w:tcPr>
            <w:tcW w:w="6089" w:type="dxa"/>
          </w:tcPr>
          <w:p w14:paraId="193305A8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  <w:w w:val="120"/>
              </w:rPr>
              <w:t>Coffee-</w:t>
            </w:r>
            <w:r w:rsidRPr="008D07D7">
              <w:rPr>
                <w:rFonts w:ascii="Times New Roman" w:hAnsi="Times New Roman" w:cs="Times New Roman"/>
                <w:color w:val="000000" w:themeColor="text1"/>
                <w:spacing w:val="-2"/>
                <w:w w:val="120"/>
              </w:rPr>
              <w:t>break</w:t>
            </w:r>
          </w:p>
        </w:tc>
      </w:tr>
    </w:tbl>
    <w:p w14:paraId="45FF589B" w14:textId="77777777" w:rsidR="00870391" w:rsidRDefault="00870391" w:rsidP="00870391">
      <w:pPr>
        <w:rPr>
          <w:rFonts w:ascii="Times New Roman" w:hAnsi="Times New Roman" w:cs="Times New Roman"/>
          <w:color w:val="000000" w:themeColor="text1"/>
        </w:rPr>
      </w:pPr>
    </w:p>
    <w:p w14:paraId="6FF708D9" w14:textId="77777777" w:rsidR="00870391" w:rsidRDefault="00870391" w:rsidP="00870391">
      <w:pPr>
        <w:rPr>
          <w:rFonts w:ascii="Times New Roman" w:hAnsi="Times New Roman" w:cs="Times New Roman"/>
          <w:color w:val="000000" w:themeColor="text1"/>
        </w:rPr>
      </w:pPr>
    </w:p>
    <w:p w14:paraId="731B652A" w14:textId="77777777" w:rsidR="00870391" w:rsidRDefault="00870391" w:rsidP="00870391">
      <w:pPr>
        <w:rPr>
          <w:rFonts w:ascii="Times New Roman" w:hAnsi="Times New Roman" w:cs="Times New Roman"/>
          <w:color w:val="000000" w:themeColor="text1"/>
        </w:rPr>
      </w:pPr>
    </w:p>
    <w:p w14:paraId="7D04F184" w14:textId="77777777" w:rsidR="00870391" w:rsidRPr="008D07D7" w:rsidRDefault="00870391" w:rsidP="00870391">
      <w:pPr>
        <w:rPr>
          <w:rFonts w:ascii="Times New Roman" w:hAnsi="Times New Roman" w:cs="Times New Roman"/>
          <w:color w:val="000000" w:themeColor="text1"/>
        </w:rPr>
      </w:pPr>
    </w:p>
    <w:p w14:paraId="41B25F7F" w14:textId="77777777" w:rsidR="00870391" w:rsidRPr="008D07D7" w:rsidRDefault="00870391" w:rsidP="0087039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D07D7">
        <w:rPr>
          <w:rFonts w:ascii="Times New Roman" w:hAnsi="Times New Roman" w:cs="Times New Roman"/>
          <w:b/>
          <w:bCs/>
          <w:color w:val="000000" w:themeColor="text1"/>
        </w:rPr>
        <w:t>Dia 14/05- Quinta-feira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870391" w:rsidRPr="008D07D7" w14:paraId="5687E610" w14:textId="77777777" w:rsidTr="00833569">
        <w:tc>
          <w:tcPr>
            <w:tcW w:w="8494" w:type="dxa"/>
            <w:gridSpan w:val="2"/>
            <w:shd w:val="clear" w:color="auto" w:fill="FFD579"/>
          </w:tcPr>
          <w:p w14:paraId="73065F6E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Manhã</w:t>
            </w:r>
          </w:p>
        </w:tc>
      </w:tr>
      <w:tr w:rsidR="00870391" w:rsidRPr="008D07D7" w14:paraId="3CEF137F" w14:textId="77777777" w:rsidTr="00833569">
        <w:tc>
          <w:tcPr>
            <w:tcW w:w="2405" w:type="dxa"/>
            <w:shd w:val="clear" w:color="auto" w:fill="FFFFFF" w:themeFill="background1"/>
          </w:tcPr>
          <w:p w14:paraId="3691CB41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09:00 – 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089" w:type="dxa"/>
            <w:shd w:val="clear" w:color="auto" w:fill="FFFFFF" w:themeFill="background1"/>
          </w:tcPr>
          <w:p w14:paraId="648EF487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Reservado para r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eunião Projetos Universal</w:t>
            </w:r>
          </w:p>
          <w:p w14:paraId="122F557B" w14:textId="77777777" w:rsidR="00761C5E" w:rsidRPr="00E44C6F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3360793B" w14:textId="77777777" w:rsidTr="00833569">
        <w:tc>
          <w:tcPr>
            <w:tcW w:w="8494" w:type="dxa"/>
            <w:gridSpan w:val="2"/>
            <w:shd w:val="clear" w:color="auto" w:fill="FFD579"/>
          </w:tcPr>
          <w:p w14:paraId="3ACBB160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Tarde</w:t>
            </w:r>
          </w:p>
        </w:tc>
      </w:tr>
      <w:tr w:rsidR="00870391" w:rsidRPr="008D07D7" w14:paraId="02E6F792" w14:textId="77777777" w:rsidTr="00833569">
        <w:tc>
          <w:tcPr>
            <w:tcW w:w="2405" w:type="dxa"/>
          </w:tcPr>
          <w:p w14:paraId="17179F9B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14:00 – 14:30</w:t>
            </w:r>
          </w:p>
        </w:tc>
        <w:tc>
          <w:tcPr>
            <w:tcW w:w="6089" w:type="dxa"/>
          </w:tcPr>
          <w:p w14:paraId="6CD10223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Credenciamento</w:t>
            </w:r>
          </w:p>
          <w:p w14:paraId="0052C89E" w14:textId="77777777" w:rsidR="00761C5E" w:rsidRPr="008D07D7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3C8A7D5E" w14:textId="77777777" w:rsidTr="00833569">
        <w:tc>
          <w:tcPr>
            <w:tcW w:w="2405" w:type="dxa"/>
          </w:tcPr>
          <w:p w14:paraId="71B448EB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14:30 – 16:30</w:t>
            </w:r>
          </w:p>
        </w:tc>
        <w:tc>
          <w:tcPr>
            <w:tcW w:w="6089" w:type="dxa"/>
          </w:tcPr>
          <w:p w14:paraId="61099304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Apresentação de trabalhos</w:t>
            </w:r>
          </w:p>
          <w:p w14:paraId="2C5E6662" w14:textId="77777777" w:rsidR="00761C5E" w:rsidRPr="008D07D7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6D98723E" w14:textId="77777777" w:rsidTr="00833569">
        <w:tc>
          <w:tcPr>
            <w:tcW w:w="2405" w:type="dxa"/>
          </w:tcPr>
          <w:p w14:paraId="27F848BB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16:30 – 17:00</w:t>
            </w:r>
          </w:p>
        </w:tc>
        <w:tc>
          <w:tcPr>
            <w:tcW w:w="6089" w:type="dxa"/>
          </w:tcPr>
          <w:p w14:paraId="7B0AEFA4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8D07D7">
              <w:rPr>
                <w:color w:val="000000" w:themeColor="text1"/>
                <w:w w:val="120"/>
              </w:rPr>
              <w:t>Coffee-</w:t>
            </w:r>
            <w:r w:rsidRPr="008D07D7">
              <w:rPr>
                <w:color w:val="000000" w:themeColor="text1"/>
                <w:spacing w:val="-2"/>
                <w:w w:val="120"/>
              </w:rPr>
              <w:t>break</w:t>
            </w:r>
          </w:p>
        </w:tc>
      </w:tr>
      <w:tr w:rsidR="00870391" w:rsidRPr="008D07D7" w14:paraId="65AC3140" w14:textId="77777777" w:rsidTr="00833569">
        <w:tc>
          <w:tcPr>
            <w:tcW w:w="8494" w:type="dxa"/>
            <w:gridSpan w:val="2"/>
            <w:shd w:val="clear" w:color="auto" w:fill="FFD579"/>
          </w:tcPr>
          <w:p w14:paraId="0C63A48B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Noite</w:t>
            </w:r>
          </w:p>
        </w:tc>
      </w:tr>
      <w:tr w:rsidR="00870391" w:rsidRPr="008D07D7" w14:paraId="2B48490D" w14:textId="77777777" w:rsidTr="00833569">
        <w:tc>
          <w:tcPr>
            <w:tcW w:w="2405" w:type="dxa"/>
          </w:tcPr>
          <w:p w14:paraId="19EA4C67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18:00 – 19:00</w:t>
            </w:r>
          </w:p>
        </w:tc>
        <w:tc>
          <w:tcPr>
            <w:tcW w:w="6089" w:type="dxa"/>
          </w:tcPr>
          <w:p w14:paraId="62622401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Credenciamento</w:t>
            </w:r>
          </w:p>
          <w:p w14:paraId="4C81D153" w14:textId="77777777" w:rsidR="00761C5E" w:rsidRPr="008D07D7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782C76BF" w14:textId="77777777" w:rsidTr="00833569">
        <w:tc>
          <w:tcPr>
            <w:tcW w:w="2405" w:type="dxa"/>
          </w:tcPr>
          <w:p w14:paraId="0F2740C8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19:00 – 21:30</w:t>
            </w:r>
          </w:p>
        </w:tc>
        <w:tc>
          <w:tcPr>
            <w:tcW w:w="6089" w:type="dxa"/>
          </w:tcPr>
          <w:p w14:paraId="6FECEFF3" w14:textId="77777777" w:rsidR="00870391" w:rsidRPr="003438E0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438E0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 xml:space="preserve">Mesa Redonda MR2: </w:t>
            </w:r>
            <w:r w:rsidRPr="003438E0">
              <w:rPr>
                <w:color w:val="000000"/>
              </w:rPr>
              <w:t>Artesanias na (pesquisa em) educação em ciências para habitAR o mundo em tempos de desastres</w:t>
            </w:r>
          </w:p>
          <w:p w14:paraId="6FBE3F6D" w14:textId="77777777" w:rsidR="00870391" w:rsidRPr="003438E0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  <w:shd w:val="clear" w:color="auto" w:fill="FFFFFF"/>
                <w:lang w:val="en-US"/>
              </w:rPr>
            </w:pPr>
            <w:r w:rsidRPr="003438E0">
              <w:rPr>
                <w:rStyle w:val="normaltextrun"/>
                <w:color w:val="000000" w:themeColor="text1"/>
                <w:shd w:val="clear" w:color="auto" w:fill="FFFFFF"/>
                <w:lang w:val="en-US"/>
              </w:rPr>
              <w:t xml:space="preserve">Profa. </w:t>
            </w:r>
            <w:r>
              <w:rPr>
                <w:rStyle w:val="eop"/>
                <w:rFonts w:eastAsiaTheme="majorEastAsia"/>
                <w:color w:val="000000" w:themeColor="text1"/>
              </w:rPr>
              <w:t>D</w:t>
            </w:r>
            <w:r>
              <w:rPr>
                <w:rStyle w:val="eop"/>
                <w:rFonts w:eastAsiaTheme="majorEastAsia"/>
              </w:rPr>
              <w:t xml:space="preserve">ra. </w:t>
            </w:r>
            <w:r w:rsidRPr="003438E0">
              <w:rPr>
                <w:rStyle w:val="normaltextrun"/>
                <w:color w:val="000000" w:themeColor="text1"/>
                <w:shd w:val="clear" w:color="auto" w:fill="FFFFFF"/>
                <w:lang w:val="en-US"/>
              </w:rPr>
              <w:t xml:space="preserve">Fernanda </w:t>
            </w:r>
            <w:r w:rsidRPr="003438E0">
              <w:rPr>
                <w:color w:val="000000"/>
              </w:rPr>
              <w:t>Monteiro Rigue (UFU)</w:t>
            </w:r>
          </w:p>
          <w:p w14:paraId="70942611" w14:textId="77777777" w:rsidR="00870391" w:rsidRPr="003438E0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438E0">
              <w:rPr>
                <w:color w:val="000000" w:themeColor="text1"/>
              </w:rPr>
              <w:t>P</w:t>
            </w:r>
            <w:r w:rsidRPr="003438E0">
              <w:t xml:space="preserve">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3438E0">
              <w:t xml:space="preserve"> </w:t>
            </w:r>
            <w:r w:rsidRPr="003438E0">
              <w:rPr>
                <w:color w:val="000000"/>
              </w:rPr>
              <w:t>Paulo Vitor Teodoro de Souza (UFU)</w:t>
            </w:r>
          </w:p>
          <w:p w14:paraId="7E85428C" w14:textId="77777777" w:rsidR="00870391" w:rsidRPr="008154D8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3438E0"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3438E0">
              <w:rPr>
                <w:color w:val="000000"/>
              </w:rPr>
              <w:t>Tiago Amaral Sales (UFU)</w:t>
            </w:r>
          </w:p>
          <w:p w14:paraId="5956F61C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870391" w:rsidRPr="008D07D7" w14:paraId="1703E822" w14:textId="77777777" w:rsidTr="00833569">
        <w:tc>
          <w:tcPr>
            <w:tcW w:w="2405" w:type="dxa"/>
          </w:tcPr>
          <w:p w14:paraId="5CD470C6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21:30 – 22:00</w:t>
            </w:r>
          </w:p>
        </w:tc>
        <w:tc>
          <w:tcPr>
            <w:tcW w:w="6089" w:type="dxa"/>
          </w:tcPr>
          <w:p w14:paraId="5CF751A4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  <w:w w:val="120"/>
              </w:rPr>
              <w:t>Coffee-</w:t>
            </w:r>
            <w:r w:rsidRPr="008D07D7">
              <w:rPr>
                <w:rFonts w:ascii="Times New Roman" w:hAnsi="Times New Roman" w:cs="Times New Roman"/>
                <w:color w:val="000000" w:themeColor="text1"/>
                <w:spacing w:val="-2"/>
                <w:w w:val="120"/>
              </w:rPr>
              <w:t>break</w:t>
            </w:r>
          </w:p>
        </w:tc>
      </w:tr>
      <w:tr w:rsidR="00870391" w:rsidRPr="008D07D7" w14:paraId="612791F1" w14:textId="77777777" w:rsidTr="00833569">
        <w:tc>
          <w:tcPr>
            <w:tcW w:w="2405" w:type="dxa"/>
          </w:tcPr>
          <w:p w14:paraId="0BED14E1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46BBE1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A26CCC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89" w:type="dxa"/>
          </w:tcPr>
          <w:p w14:paraId="3F34A194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  <w:w w:val="120"/>
              </w:rPr>
            </w:pPr>
          </w:p>
        </w:tc>
      </w:tr>
    </w:tbl>
    <w:p w14:paraId="4616A8F6" w14:textId="77777777" w:rsidR="00870391" w:rsidRPr="008D07D7" w:rsidRDefault="00870391" w:rsidP="0087039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E5CBA1C" w14:textId="77777777" w:rsidR="00870391" w:rsidRPr="0037590F" w:rsidRDefault="00870391" w:rsidP="0087039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D07D7">
        <w:rPr>
          <w:rFonts w:ascii="Times New Roman" w:hAnsi="Times New Roman" w:cs="Times New Roman"/>
          <w:b/>
          <w:bCs/>
          <w:color w:val="000000" w:themeColor="text1"/>
        </w:rPr>
        <w:t xml:space="preserve">Dia 15/05- Sexta-feira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870391" w:rsidRPr="008D07D7" w14:paraId="5CA7ADEC" w14:textId="77777777" w:rsidTr="00833569">
        <w:tc>
          <w:tcPr>
            <w:tcW w:w="8494" w:type="dxa"/>
            <w:gridSpan w:val="2"/>
            <w:shd w:val="clear" w:color="auto" w:fill="FFD579"/>
          </w:tcPr>
          <w:p w14:paraId="765CAEB8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Manhã</w:t>
            </w:r>
          </w:p>
        </w:tc>
      </w:tr>
      <w:tr w:rsidR="00870391" w:rsidRPr="008D07D7" w14:paraId="43C68953" w14:textId="77777777" w:rsidTr="00833569">
        <w:tc>
          <w:tcPr>
            <w:tcW w:w="2405" w:type="dxa"/>
            <w:shd w:val="clear" w:color="auto" w:fill="FFFFFF" w:themeFill="background1"/>
          </w:tcPr>
          <w:p w14:paraId="27C811ED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09:00 – 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089" w:type="dxa"/>
            <w:shd w:val="clear" w:color="auto" w:fill="FFFFFF" w:themeFill="background1"/>
          </w:tcPr>
          <w:p w14:paraId="6EB1A691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Reservado para r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eunião Projetos Universal</w:t>
            </w:r>
          </w:p>
          <w:p w14:paraId="416466BF" w14:textId="77777777" w:rsidR="00761C5E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3484205A" w14:textId="77777777" w:rsidTr="00833569">
        <w:tc>
          <w:tcPr>
            <w:tcW w:w="8494" w:type="dxa"/>
            <w:gridSpan w:val="2"/>
            <w:shd w:val="clear" w:color="auto" w:fill="FFD579"/>
          </w:tcPr>
          <w:p w14:paraId="328F0A1F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Tarde</w:t>
            </w:r>
          </w:p>
        </w:tc>
      </w:tr>
      <w:tr w:rsidR="00870391" w:rsidRPr="008D07D7" w14:paraId="76110F14" w14:textId="77777777" w:rsidTr="00833569">
        <w:tc>
          <w:tcPr>
            <w:tcW w:w="2405" w:type="dxa"/>
          </w:tcPr>
          <w:p w14:paraId="4BD9F569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:00 – 14: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089" w:type="dxa"/>
          </w:tcPr>
          <w:p w14:paraId="333FAD25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Credenciamento</w:t>
            </w:r>
          </w:p>
          <w:p w14:paraId="03A89963" w14:textId="77777777" w:rsidR="00761C5E" w:rsidRPr="008D07D7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6FF2C8FC" w14:textId="77777777" w:rsidTr="00833569">
        <w:tc>
          <w:tcPr>
            <w:tcW w:w="2405" w:type="dxa"/>
          </w:tcPr>
          <w:p w14:paraId="077C613D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14:30 – 16:30</w:t>
            </w:r>
          </w:p>
        </w:tc>
        <w:tc>
          <w:tcPr>
            <w:tcW w:w="6089" w:type="dxa"/>
          </w:tcPr>
          <w:p w14:paraId="49AB1516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  <w:lang w:val="en-US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  <w:t xml:space="preserve">Mesa Redonda MR3: 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 xml:space="preserve"> 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19767D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  <w:lang w:val="en-US"/>
              </w:rPr>
              <w:t xml:space="preserve">Developing Data Literacy </w:t>
            </w:r>
            <w:r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  <w:lang w:val="en-US"/>
              </w:rPr>
              <w:t>t</w:t>
            </w:r>
            <w:r w:rsidRPr="0019767D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  <w:lang w:val="en-US"/>
              </w:rPr>
              <w:t>hrough the STEM Investigation Process in Classrooms</w:t>
            </w:r>
          </w:p>
          <w:p w14:paraId="4354C21C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8D07D7">
              <w:rPr>
                <w:rStyle w:val="eop"/>
                <w:color w:val="000000" w:themeColor="text1"/>
              </w:rPr>
              <w:t xml:space="preserve">Profa. </w:t>
            </w:r>
            <w:r>
              <w:rPr>
                <w:rStyle w:val="eop"/>
                <w:rFonts w:eastAsiaTheme="majorEastAsia"/>
                <w:color w:val="000000" w:themeColor="text1"/>
              </w:rPr>
              <w:t>D</w:t>
            </w:r>
            <w:r>
              <w:rPr>
                <w:rStyle w:val="eop"/>
                <w:rFonts w:eastAsiaTheme="majorEastAsia"/>
              </w:rPr>
              <w:t xml:space="preserve">ra. 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>Noleine</w:t>
            </w:r>
            <w:r>
              <w:rPr>
                <w:rStyle w:val="normaltextrun"/>
                <w:rFonts w:eastAsiaTheme="majorEastAsia"/>
                <w:color w:val="000000" w:themeColor="text1"/>
              </w:rPr>
              <w:t xml:space="preserve"> </w:t>
            </w:r>
            <w:r>
              <w:rPr>
                <w:lang w:val="en-US"/>
              </w:rPr>
              <w:t xml:space="preserve">Fitzallen </w:t>
            </w:r>
            <w:r>
              <w:t>(University of Tasmania)</w:t>
            </w:r>
          </w:p>
          <w:p w14:paraId="25A79333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>
              <w:rPr>
                <w:rStyle w:val="normaltextrun"/>
                <w:rFonts w:eastAsiaTheme="majorEastAsia"/>
                <w:color w:val="000000" w:themeColor="text1"/>
              </w:rPr>
              <w:t>Profa. Ms. Lisa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 xml:space="preserve"> Birk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 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(Münster University) </w:t>
            </w:r>
          </w:p>
          <w:p w14:paraId="28C6DC01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870391" w:rsidRPr="008D07D7" w14:paraId="5F353950" w14:textId="77777777" w:rsidTr="00833569">
        <w:tc>
          <w:tcPr>
            <w:tcW w:w="2405" w:type="dxa"/>
          </w:tcPr>
          <w:p w14:paraId="50155558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16:30 – 17:00</w:t>
            </w:r>
          </w:p>
        </w:tc>
        <w:tc>
          <w:tcPr>
            <w:tcW w:w="6089" w:type="dxa"/>
          </w:tcPr>
          <w:p w14:paraId="5D77FD17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b/>
                <w:bCs/>
                <w:color w:val="000000" w:themeColor="text1"/>
              </w:rPr>
            </w:pPr>
            <w:r w:rsidRPr="008D07D7">
              <w:rPr>
                <w:color w:val="000000" w:themeColor="text1"/>
                <w:w w:val="120"/>
              </w:rPr>
              <w:t>Coffee-</w:t>
            </w:r>
            <w:r w:rsidRPr="008D07D7">
              <w:rPr>
                <w:color w:val="000000" w:themeColor="text1"/>
                <w:spacing w:val="-2"/>
                <w:w w:val="120"/>
              </w:rPr>
              <w:t>break</w:t>
            </w:r>
          </w:p>
        </w:tc>
      </w:tr>
      <w:tr w:rsidR="00870391" w:rsidRPr="008D07D7" w14:paraId="3A4FFB1E" w14:textId="77777777" w:rsidTr="00833569">
        <w:tc>
          <w:tcPr>
            <w:tcW w:w="8494" w:type="dxa"/>
            <w:gridSpan w:val="2"/>
            <w:shd w:val="clear" w:color="auto" w:fill="FFD579"/>
          </w:tcPr>
          <w:p w14:paraId="17E4A9BA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Noite</w:t>
            </w:r>
          </w:p>
        </w:tc>
      </w:tr>
      <w:tr w:rsidR="00870391" w:rsidRPr="008D07D7" w14:paraId="7CA34C25" w14:textId="77777777" w:rsidTr="00833569">
        <w:tc>
          <w:tcPr>
            <w:tcW w:w="2405" w:type="dxa"/>
          </w:tcPr>
          <w:p w14:paraId="296190BB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18:00 – 19:00</w:t>
            </w:r>
          </w:p>
        </w:tc>
        <w:tc>
          <w:tcPr>
            <w:tcW w:w="6089" w:type="dxa"/>
          </w:tcPr>
          <w:p w14:paraId="39AB798F" w14:textId="77777777" w:rsidR="00870391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Credenciamento</w:t>
            </w:r>
          </w:p>
          <w:p w14:paraId="05F93960" w14:textId="77777777" w:rsidR="00761C5E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FA1FD1" w14:textId="77777777" w:rsidR="00761C5E" w:rsidRPr="008D07D7" w:rsidRDefault="00761C5E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0391" w:rsidRPr="008D07D7" w14:paraId="75D4740A" w14:textId="77777777" w:rsidTr="00833569">
        <w:tc>
          <w:tcPr>
            <w:tcW w:w="2405" w:type="dxa"/>
          </w:tcPr>
          <w:p w14:paraId="1FAD22A0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lastRenderedPageBreak/>
              <w:t>19:00 – 21:30</w:t>
            </w:r>
          </w:p>
        </w:tc>
        <w:tc>
          <w:tcPr>
            <w:tcW w:w="6089" w:type="dxa"/>
          </w:tcPr>
          <w:p w14:paraId="50161F47" w14:textId="426741EF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Minicurso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  <w:lang w:val="en-US"/>
              </w:rPr>
              <w:t> M</w:t>
            </w:r>
            <w:r w:rsidR="001F3F0F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  <w:lang w:val="en-US"/>
              </w:rPr>
              <w:t>9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  <w:lang w:val="en-US"/>
              </w:rPr>
              <w:t>: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 xml:space="preserve"> Tarefas de pensamento proporcional como veículos para a aprendizagem da estatística.</w:t>
            </w:r>
            <w:r w:rsidRPr="008D07D7"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  <w:t> </w:t>
            </w:r>
          </w:p>
          <w:p w14:paraId="7BBAC7BF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</w:pPr>
            <w:r w:rsidRPr="008D07D7"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Arthur</w:t>
            </w:r>
            <w:r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 xml:space="preserve"> </w:t>
            </w:r>
            <w:r w:rsidRPr="008D07D7">
              <w:rPr>
                <w:rStyle w:val="normaltextrun"/>
                <w:rFonts w:eastAsiaTheme="majorEastAsia"/>
                <w:color w:val="000000" w:themeColor="text1"/>
                <w:lang w:val="en-US"/>
              </w:rPr>
              <w:t>B. Powell</w:t>
            </w:r>
            <w:r w:rsidRPr="008D07D7">
              <w:rPr>
                <w:rStyle w:val="normaltextrun"/>
                <w:rFonts w:eastAsiaTheme="majorEastAsia"/>
                <w:color w:val="000000" w:themeColor="text1"/>
              </w:rPr>
              <w:t xml:space="preserve"> (</w:t>
            </w:r>
            <w:r>
              <w:t>Rutgers University-Newark)</w:t>
            </w:r>
          </w:p>
          <w:p w14:paraId="478DEC3D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  <w:p w14:paraId="2AACB1C2" w14:textId="5D0290F8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Minicurso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  <w:lang w:val="en-US"/>
              </w:rPr>
              <w:t> M</w:t>
            </w:r>
            <w:r w:rsidR="001F3F0F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  <w:lang w:val="en-US"/>
              </w:rPr>
              <w:t>10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  <w:lang w:val="en-US"/>
              </w:rPr>
              <w:t>: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 Supporting young learners in understanding our world through data – the power of STEM education.</w:t>
            </w:r>
            <w:r w:rsidRPr="008D07D7"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  <w:t> </w:t>
            </w:r>
          </w:p>
          <w:p w14:paraId="3E2C31E6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</w:pPr>
            <w:r w:rsidRPr="008D07D7"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  <w:t>Profa.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C6F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Ms.</w:t>
            </w:r>
            <w:r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Lisa Birk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 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(Münster University) </w:t>
            </w:r>
          </w:p>
          <w:p w14:paraId="408316E7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</w:pPr>
          </w:p>
          <w:p w14:paraId="0012674D" w14:textId="4368D1C6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Minicurso M</w:t>
            </w:r>
            <w:r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1</w:t>
            </w:r>
            <w:r w:rsidR="001F3F0F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1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: 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Uso de fontes oficiais nas aulas para desenvolver múltiplos letramentos.</w:t>
            </w:r>
            <w:r w:rsidRPr="008D07D7"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  <w:t> </w:t>
            </w:r>
          </w:p>
          <w:p w14:paraId="5D119E1B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</w:pPr>
            <w:r w:rsidRPr="008D07D7"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  <w:t>Profa.</w:t>
            </w:r>
            <w:r>
              <w:rPr>
                <w:rStyle w:val="eop"/>
                <w:rFonts w:eastAsiaTheme="majorEastAsia"/>
                <w:color w:val="000000" w:themeColor="text1"/>
              </w:rPr>
              <w:t xml:space="preserve"> D</w:t>
            </w:r>
            <w:r>
              <w:rPr>
                <w:rStyle w:val="eop"/>
                <w:rFonts w:eastAsiaTheme="majorEastAsia"/>
              </w:rPr>
              <w:t xml:space="preserve">ra. </w:t>
            </w:r>
            <w:r w:rsidRPr="008D07D7"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  <w:t xml:space="preserve"> 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Bianca Walsh (IBGE)</w:t>
            </w:r>
          </w:p>
          <w:p w14:paraId="07EB674D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</w:pPr>
          </w:p>
          <w:p w14:paraId="6CE6AEE4" w14:textId="072A8A4B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</w:pP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Minicurso M</w:t>
            </w:r>
            <w:r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1</w:t>
            </w:r>
            <w:r w:rsidR="001F3F0F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2</w:t>
            </w:r>
            <w:r w:rsidRPr="008D07D7">
              <w:rPr>
                <w:rStyle w:val="normaltextrun"/>
                <w:rFonts w:eastAsiaTheme="majorEastAsia"/>
                <w:b/>
                <w:bCs/>
                <w:color w:val="000000" w:themeColor="text1"/>
                <w:shd w:val="clear" w:color="auto" w:fill="FFFFFF"/>
              </w:rPr>
              <w:t>:  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Probabilidade em Foco: Inclusão, Linguagem e Significados.</w:t>
            </w:r>
            <w:r w:rsidRPr="008D07D7"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  <w:t> </w:t>
            </w:r>
          </w:p>
          <w:p w14:paraId="68D04A53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</w:pPr>
            <w:r w:rsidRPr="008D07D7">
              <w:rPr>
                <w:rStyle w:val="eop"/>
                <w:rFonts w:eastAsiaTheme="majorEastAsia"/>
                <w:color w:val="000000" w:themeColor="text1"/>
                <w:shd w:val="clear" w:color="auto" w:fill="FFFFFF"/>
              </w:rPr>
              <w:t xml:space="preserve">Profa. </w:t>
            </w:r>
            <w:r>
              <w:rPr>
                <w:rStyle w:val="eop"/>
                <w:rFonts w:eastAsiaTheme="majorEastAsia"/>
                <w:color w:val="000000" w:themeColor="text1"/>
              </w:rPr>
              <w:t>D</w:t>
            </w:r>
            <w:r>
              <w:rPr>
                <w:rStyle w:val="eop"/>
                <w:rFonts w:eastAsiaTheme="majorEastAsia"/>
              </w:rPr>
              <w:t xml:space="preserve">ra. </w:t>
            </w:r>
            <w:r w:rsidRPr="008D07D7"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  <w:t>Jaqueline Aparecida Foratto Lixandrão Santos (UFPE)</w:t>
            </w:r>
          </w:p>
          <w:p w14:paraId="19C048C4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color w:val="000000" w:themeColor="text1"/>
                <w:shd w:val="clear" w:color="auto" w:fill="FFFFFF"/>
              </w:rPr>
            </w:pPr>
          </w:p>
          <w:p w14:paraId="00B44F4A" w14:textId="01AE7342" w:rsidR="00870391" w:rsidRPr="003438E0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3438E0">
              <w:rPr>
                <w:rStyle w:val="normaltextrun"/>
                <w:b/>
                <w:bCs/>
                <w:color w:val="000000"/>
                <w:shd w:val="clear" w:color="auto" w:fill="FFFFFF"/>
              </w:rPr>
              <w:t>Minicurso M1</w:t>
            </w:r>
            <w:r w:rsidR="001F3F0F">
              <w:rPr>
                <w:rStyle w:val="normaltextrun"/>
                <w:b/>
                <w:bCs/>
                <w:color w:val="000000"/>
                <w:shd w:val="clear" w:color="auto" w:fill="FFFFFF"/>
              </w:rPr>
              <w:t>3</w:t>
            </w:r>
            <w:r w:rsidRPr="003438E0">
              <w:rPr>
                <w:rStyle w:val="normaltextrun"/>
                <w:b/>
                <w:bCs/>
                <w:color w:val="000000"/>
                <w:shd w:val="clear" w:color="auto" w:fill="FFFFFF"/>
              </w:rPr>
              <w:t>: </w:t>
            </w:r>
            <w:r w:rsidRPr="003438E0">
              <w:rPr>
                <w:rStyle w:val="normaltextrun"/>
                <w:color w:val="000000"/>
                <w:shd w:val="clear" w:color="auto" w:fill="FFFFFF"/>
              </w:rPr>
              <w:t>Educação em Ciências entre Telas, Janelas e Perguntas Curiosas</w:t>
            </w:r>
            <w:r w:rsidRPr="003438E0">
              <w:rPr>
                <w:rStyle w:val="normaltextrun"/>
              </w:rPr>
              <w:t> </w:t>
            </w:r>
          </w:p>
          <w:p w14:paraId="20527352" w14:textId="77777777" w:rsidR="00870391" w:rsidRPr="007E233B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3438E0">
              <w:rPr>
                <w:rStyle w:val="normaltextrun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3438E0">
              <w:rPr>
                <w:rStyle w:val="normaltextrun"/>
                <w:color w:val="000000"/>
                <w:shd w:val="clear" w:color="auto" w:fill="FFFFFF"/>
              </w:rPr>
              <w:t>Paulo Vitor Teodoro de Souza (UFU)</w:t>
            </w:r>
          </w:p>
          <w:p w14:paraId="161ED56D" w14:textId="77777777" w:rsidR="00870391" w:rsidRPr="007E233B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</w:p>
          <w:p w14:paraId="37EE8443" w14:textId="36F295F0" w:rsidR="00870391" w:rsidRPr="009411F5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/>
                <w:shd w:val="clear" w:color="auto" w:fill="FFFFFF"/>
              </w:rPr>
            </w:pPr>
            <w:r w:rsidRPr="009411F5">
              <w:rPr>
                <w:rStyle w:val="normaltextrun"/>
                <w:b/>
                <w:bCs/>
                <w:color w:val="000000"/>
                <w:shd w:val="clear" w:color="auto" w:fill="FFFFFF"/>
              </w:rPr>
              <w:t>Minicurso M1</w:t>
            </w:r>
            <w:r w:rsidR="001F3F0F">
              <w:rPr>
                <w:rStyle w:val="normaltextrun"/>
                <w:b/>
                <w:bCs/>
                <w:color w:val="000000"/>
                <w:shd w:val="clear" w:color="auto" w:fill="FFFFFF"/>
              </w:rPr>
              <w:t>4</w:t>
            </w:r>
            <w:r w:rsidRPr="009411F5">
              <w:rPr>
                <w:rStyle w:val="normaltextrun"/>
                <w:b/>
                <w:bCs/>
                <w:color w:val="000000"/>
                <w:shd w:val="clear" w:color="auto" w:fill="FFFFFF"/>
              </w:rPr>
              <w:t>:</w:t>
            </w:r>
            <w:r w:rsidRPr="009411F5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9411F5">
              <w:rPr>
                <w:rStyle w:val="normaltextrun"/>
                <w:rFonts w:eastAsiaTheme="majorEastAsia"/>
                <w:color w:val="000000"/>
                <w:shd w:val="clear" w:color="auto" w:fill="FFFFFF"/>
              </w:rPr>
              <w:t>Com o pé direito ou com o pé esquerdo?:  fazendo estatística a partir de cobranças de pênaltis</w:t>
            </w:r>
            <w:r w:rsidRPr="009411F5">
              <w:rPr>
                <w:rStyle w:val="eop"/>
                <w:rFonts w:eastAsiaTheme="majorEastAsia"/>
                <w:color w:val="000000"/>
                <w:shd w:val="clear" w:color="auto" w:fill="FFFFFF"/>
              </w:rPr>
              <w:t> </w:t>
            </w:r>
          </w:p>
          <w:p w14:paraId="5454CF60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9411F5"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Prof. </w:t>
            </w:r>
            <w:r>
              <w:rPr>
                <w:rStyle w:val="eop"/>
                <w:rFonts w:eastAsiaTheme="majorEastAsia"/>
                <w:color w:val="000000"/>
                <w:shd w:val="clear" w:color="auto" w:fill="FFFFFF"/>
              </w:rPr>
              <w:t xml:space="preserve">Dr. </w:t>
            </w:r>
            <w:r w:rsidRPr="009411F5">
              <w:rPr>
                <w:rStyle w:val="normaltextrun"/>
                <w:color w:val="000000"/>
                <w:shd w:val="clear" w:color="auto" w:fill="FFFFFF"/>
              </w:rPr>
              <w:t>Antonio Carlos de Souza (UNESP)</w:t>
            </w:r>
          </w:p>
          <w:p w14:paraId="54A46D9D" w14:textId="77777777" w:rsidR="00870391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</w:p>
          <w:p w14:paraId="430E14C6" w14:textId="1EA19240" w:rsidR="00870391" w:rsidRPr="00870391" w:rsidRDefault="00870391" w:rsidP="008703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9411F5">
              <w:rPr>
                <w:rStyle w:val="normaltextrun"/>
                <w:b/>
                <w:bCs/>
                <w:color w:val="000000"/>
                <w:shd w:val="clear" w:color="auto" w:fill="FFFFFF"/>
              </w:rPr>
              <w:t>Minicurso M1</w:t>
            </w:r>
            <w:r w:rsidR="001F3F0F">
              <w:rPr>
                <w:rStyle w:val="normaltextrun"/>
                <w:b/>
                <w:bCs/>
                <w:color w:val="000000"/>
                <w:shd w:val="clear" w:color="auto" w:fill="FFFFFF"/>
              </w:rPr>
              <w:t>5</w:t>
            </w:r>
            <w:r w:rsidRPr="009411F5">
              <w:rPr>
                <w:rStyle w:val="normaltextrun"/>
                <w:b/>
                <w:bCs/>
                <w:color w:val="000000"/>
                <w:shd w:val="clear" w:color="auto" w:fill="FFFFFF"/>
              </w:rPr>
              <w:t>:</w:t>
            </w:r>
            <w:r w:rsidRPr="00870391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870391">
              <w:rPr>
                <w:rStyle w:val="normaltextrun"/>
                <w:color w:val="000000"/>
                <w:shd w:val="clear" w:color="auto" w:fill="FFFFFF"/>
              </w:rPr>
              <w:t>Educações e docências em territórios multiespécies: tecendo alianças com escritas, formação e vida</w:t>
            </w:r>
          </w:p>
          <w:p w14:paraId="0E3FC99F" w14:textId="43097A5C" w:rsidR="00870391" w:rsidRPr="00870391" w:rsidRDefault="00870391" w:rsidP="008703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870391">
              <w:rPr>
                <w:rStyle w:val="normaltextrun"/>
                <w:color w:val="000000"/>
                <w:shd w:val="clear" w:color="auto" w:fill="FFFFFF"/>
              </w:rPr>
              <w:t>Prof</w:t>
            </w:r>
            <w:r w:rsidR="00901392">
              <w:rPr>
                <w:rStyle w:val="normaltextrun"/>
                <w:color w:val="000000"/>
                <w:shd w:val="clear" w:color="auto" w:fill="FFFFFF"/>
              </w:rPr>
              <w:t>a</w:t>
            </w:r>
            <w:r w:rsidRPr="00870391">
              <w:rPr>
                <w:rStyle w:val="normaltextrun"/>
                <w:color w:val="000000"/>
                <w:shd w:val="clear" w:color="auto" w:fill="FFFFFF"/>
              </w:rPr>
              <w:t>. Dra. Lúcia de Fátima Dinelli Estevinho (UFU)</w:t>
            </w:r>
          </w:p>
          <w:p w14:paraId="40269C7F" w14:textId="14D32082" w:rsidR="00870391" w:rsidRDefault="00870391" w:rsidP="008703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870391">
              <w:rPr>
                <w:rStyle w:val="normaltextrun"/>
                <w:color w:val="000000"/>
                <w:shd w:val="clear" w:color="auto" w:fill="FFFFFF"/>
              </w:rPr>
              <w:t xml:space="preserve">Prof. Me. Marcos Allan da Silva </w:t>
            </w:r>
            <w:r w:rsidR="001F3F0F" w:rsidRPr="00870391">
              <w:rPr>
                <w:rStyle w:val="normaltextrun"/>
                <w:color w:val="000000"/>
                <w:shd w:val="clear" w:color="auto" w:fill="FFFFFF"/>
              </w:rPr>
              <w:t>Linhares (</w:t>
            </w:r>
            <w:r w:rsidRPr="00870391">
              <w:rPr>
                <w:rStyle w:val="normaltextrun"/>
                <w:color w:val="000000"/>
                <w:shd w:val="clear" w:color="auto" w:fill="FFFFFF"/>
              </w:rPr>
              <w:t>UFU)</w:t>
            </w:r>
          </w:p>
          <w:p w14:paraId="37D8B0D2" w14:textId="77777777" w:rsidR="001F3F0F" w:rsidRDefault="001F3F0F" w:rsidP="001F3F0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Prof. Me. </w:t>
            </w:r>
            <w:r w:rsidRPr="001F3F0F">
              <w:rPr>
                <w:rStyle w:val="normaltextrun"/>
                <w:color w:val="000000"/>
                <w:shd w:val="clear" w:color="auto" w:fill="FFFFFF"/>
              </w:rPr>
              <w:t>Keyme Gomes Lourenço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870391">
              <w:rPr>
                <w:rStyle w:val="normaltextrun"/>
                <w:color w:val="000000"/>
                <w:shd w:val="clear" w:color="auto" w:fill="FFFFFF"/>
              </w:rPr>
              <w:t>(UFU)</w:t>
            </w:r>
          </w:p>
          <w:p w14:paraId="51C3A101" w14:textId="77777777" w:rsidR="001F3F0F" w:rsidRDefault="001F3F0F" w:rsidP="001F3F0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</w:p>
          <w:p w14:paraId="1D1B9BDE" w14:textId="01886A25" w:rsidR="001F3F0F" w:rsidRDefault="001F3F0F" w:rsidP="001F3F0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411F5">
              <w:rPr>
                <w:rStyle w:val="normaltextrun"/>
                <w:b/>
                <w:bCs/>
                <w:color w:val="000000"/>
                <w:shd w:val="clear" w:color="auto" w:fill="FFFFFF"/>
              </w:rPr>
              <w:t>Minicurso M1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6</w:t>
            </w:r>
            <w:r w:rsidRPr="009411F5">
              <w:rPr>
                <w:rStyle w:val="normaltextrun"/>
                <w:b/>
                <w:bCs/>
                <w:color w:val="000000"/>
                <w:shd w:val="clear" w:color="auto" w:fill="FFFFFF"/>
              </w:rPr>
              <w:t>:</w:t>
            </w:r>
            <w:r>
              <w:t xml:space="preserve"> E</w:t>
            </w:r>
            <w:r w:rsidRPr="00C818A1">
              <w:t>xplorando as possibilidades, o acaso e as decisõ</w:t>
            </w:r>
            <w:r>
              <w:t xml:space="preserve">es </w:t>
            </w:r>
            <w:r w:rsidRPr="00C818A1">
              <w:t>em situações de jogo</w:t>
            </w:r>
          </w:p>
          <w:p w14:paraId="699F2030" w14:textId="3D3BCF20" w:rsidR="001F3F0F" w:rsidRDefault="001F3F0F" w:rsidP="001F3F0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Prof. Dr. Sidney Silva Santos (Universidade Cruzeiro do Sul)</w:t>
            </w:r>
          </w:p>
          <w:p w14:paraId="09A7245E" w14:textId="5DA7E646" w:rsidR="00901392" w:rsidRDefault="001F3F0F" w:rsidP="0090139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Prof</w:t>
            </w:r>
            <w:r w:rsidR="00901392">
              <w:t xml:space="preserve">a.  </w:t>
            </w:r>
            <w:r w:rsidR="00901392" w:rsidRPr="002D5F0C">
              <w:t>Aline Nicolau da Silva Arantes</w:t>
            </w:r>
            <w:r w:rsidR="00901392">
              <w:t xml:space="preserve"> (Universidade Cruzeiro do Sul)</w:t>
            </w:r>
          </w:p>
          <w:p w14:paraId="778361AD" w14:textId="77777777" w:rsidR="00901392" w:rsidRDefault="00901392" w:rsidP="0090139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Profa. Letícia Oliveira Calazans do Nascimento (Universidade Cruzeiro do Sul)</w:t>
            </w:r>
          </w:p>
          <w:p w14:paraId="1DCF2D47" w14:textId="77777777" w:rsidR="00CC76F0" w:rsidRDefault="00CC76F0" w:rsidP="0090139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5A955F42" w14:textId="76009458" w:rsidR="00CC76F0" w:rsidRPr="00A0121C" w:rsidRDefault="00CC76F0" w:rsidP="009013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9411F5">
              <w:rPr>
                <w:rStyle w:val="normaltextrun"/>
                <w:b/>
                <w:bCs/>
                <w:color w:val="000000"/>
                <w:shd w:val="clear" w:color="auto" w:fill="FFFFFF"/>
              </w:rPr>
              <w:t>Minicurso M1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7</w:t>
            </w:r>
            <w:r w:rsidRPr="009411F5">
              <w:rPr>
                <w:rStyle w:val="normaltextrun"/>
                <w:b/>
                <w:bCs/>
                <w:color w:val="000000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A0121C">
              <w:rPr>
                <w:rStyle w:val="normaltextrun"/>
                <w:color w:val="000000"/>
                <w:shd w:val="clear" w:color="auto" w:fill="FFFFFF"/>
              </w:rPr>
              <w:t>Biodiversidade aquática do cerrado: uma proposta com metodologias ativas para o ensino de Ciências</w:t>
            </w:r>
          </w:p>
          <w:p w14:paraId="0269757F" w14:textId="77777777" w:rsidR="00CC76F0" w:rsidRPr="00A0121C" w:rsidRDefault="00CC76F0" w:rsidP="009013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A0121C">
              <w:rPr>
                <w:rStyle w:val="normaltextrun"/>
                <w:color w:val="000000"/>
                <w:shd w:val="clear" w:color="auto" w:fill="FFFFFF"/>
              </w:rPr>
              <w:t xml:space="preserve">Profa. Dra. Francielle Amâncio Pereira (UFU) </w:t>
            </w:r>
          </w:p>
          <w:p w14:paraId="24EC283E" w14:textId="5BFC8AE6" w:rsidR="00CC76F0" w:rsidRPr="00A0121C" w:rsidRDefault="00CC76F0" w:rsidP="009013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A0121C">
              <w:rPr>
                <w:rStyle w:val="normaltextrun"/>
                <w:color w:val="000000"/>
                <w:shd w:val="clear" w:color="auto" w:fill="FFFFFF"/>
              </w:rPr>
              <w:t>Profa. Maria Luiza Malta Oliveira (UFU)</w:t>
            </w:r>
          </w:p>
          <w:p w14:paraId="5DCFE72A" w14:textId="6C2ADA66" w:rsidR="001F3F0F" w:rsidRPr="00A0121C" w:rsidRDefault="001F3F0F" w:rsidP="001F3F0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</w:p>
          <w:p w14:paraId="04509BD7" w14:textId="0F0439BD" w:rsidR="001F3F0F" w:rsidRPr="00870391" w:rsidRDefault="001F3F0F" w:rsidP="008703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44E95C5" w14:textId="77777777" w:rsidR="00870391" w:rsidRPr="008D07D7" w:rsidRDefault="00870391" w:rsidP="008335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870391" w:rsidRPr="008D07D7" w14:paraId="3D302C1F" w14:textId="77777777" w:rsidTr="00833569">
        <w:tc>
          <w:tcPr>
            <w:tcW w:w="2405" w:type="dxa"/>
          </w:tcPr>
          <w:p w14:paraId="72749CCA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21:30 – 22:00</w:t>
            </w:r>
          </w:p>
        </w:tc>
        <w:tc>
          <w:tcPr>
            <w:tcW w:w="6089" w:type="dxa"/>
          </w:tcPr>
          <w:p w14:paraId="7EAFE6A4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  <w:w w:val="120"/>
              </w:rPr>
              <w:t>Coffee-</w:t>
            </w:r>
            <w:r w:rsidRPr="008D07D7">
              <w:rPr>
                <w:rFonts w:ascii="Times New Roman" w:hAnsi="Times New Roman" w:cs="Times New Roman"/>
                <w:color w:val="000000" w:themeColor="text1"/>
                <w:spacing w:val="-2"/>
                <w:w w:val="120"/>
              </w:rPr>
              <w:t>break</w:t>
            </w:r>
          </w:p>
        </w:tc>
      </w:tr>
    </w:tbl>
    <w:p w14:paraId="7C19758D" w14:textId="77777777" w:rsidR="00870391" w:rsidRDefault="00870391" w:rsidP="0087039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7BFAFAF" w14:textId="77777777" w:rsidR="00870391" w:rsidRDefault="00870391" w:rsidP="0087039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FC3CA62" w14:textId="77777777" w:rsidR="00870391" w:rsidRPr="008D07D7" w:rsidRDefault="00870391" w:rsidP="0087039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537C42D" w14:textId="77777777" w:rsidR="00870391" w:rsidRPr="008D07D7" w:rsidRDefault="00870391" w:rsidP="0087039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D07D7">
        <w:rPr>
          <w:rFonts w:ascii="Times New Roman" w:hAnsi="Times New Roman" w:cs="Times New Roman"/>
          <w:b/>
          <w:bCs/>
          <w:color w:val="000000" w:themeColor="text1"/>
        </w:rPr>
        <w:t>Dia 16/05- Sábado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870391" w:rsidRPr="008D07D7" w14:paraId="3DBD16E4" w14:textId="77777777" w:rsidTr="00833569">
        <w:tc>
          <w:tcPr>
            <w:tcW w:w="8494" w:type="dxa"/>
            <w:gridSpan w:val="2"/>
            <w:shd w:val="clear" w:color="auto" w:fill="FFD579"/>
          </w:tcPr>
          <w:p w14:paraId="276DE37E" w14:textId="77777777" w:rsidR="00870391" w:rsidRPr="008D07D7" w:rsidRDefault="00870391" w:rsidP="00833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Manhã</w:t>
            </w:r>
          </w:p>
        </w:tc>
      </w:tr>
      <w:tr w:rsidR="00870391" w:rsidRPr="008D07D7" w14:paraId="2984F5A5" w14:textId="77777777" w:rsidTr="00833569">
        <w:tc>
          <w:tcPr>
            <w:tcW w:w="2405" w:type="dxa"/>
          </w:tcPr>
          <w:p w14:paraId="1A23F28F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7D7">
              <w:rPr>
                <w:rFonts w:ascii="Times New Roman" w:hAnsi="Times New Roman" w:cs="Times New Roman"/>
                <w:color w:val="000000" w:themeColor="text1"/>
              </w:rPr>
              <w:t>09:00 – 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089" w:type="dxa"/>
          </w:tcPr>
          <w:p w14:paraId="701D2798" w14:textId="77777777" w:rsidR="00870391" w:rsidRPr="008D07D7" w:rsidRDefault="00870391" w:rsidP="008335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Reservado para r</w:t>
            </w:r>
            <w:r w:rsidRPr="008D07D7">
              <w:rPr>
                <w:rFonts w:ascii="Times New Roman" w:hAnsi="Times New Roman" w:cs="Times New Roman"/>
                <w:color w:val="000000" w:themeColor="text1"/>
              </w:rPr>
              <w:t>eunião Projetos Universal</w:t>
            </w:r>
          </w:p>
        </w:tc>
      </w:tr>
    </w:tbl>
    <w:p w14:paraId="6CD08558" w14:textId="77777777" w:rsidR="00870391" w:rsidRPr="008D07D7" w:rsidRDefault="00870391" w:rsidP="0087039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69868F9" w14:textId="77777777" w:rsidR="00870391" w:rsidRPr="008D07D7" w:rsidRDefault="00870391" w:rsidP="0087039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FFFD06D" w14:textId="77777777" w:rsidR="00870391" w:rsidRDefault="00870391"/>
    <w:sectPr w:rsidR="00870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396F" w14:textId="77777777" w:rsidR="00277A92" w:rsidRDefault="00277A92" w:rsidP="00870391">
      <w:r>
        <w:separator/>
      </w:r>
    </w:p>
  </w:endnote>
  <w:endnote w:type="continuationSeparator" w:id="0">
    <w:p w14:paraId="02AFED0A" w14:textId="77777777" w:rsidR="00277A92" w:rsidRDefault="00277A92" w:rsidP="0087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F835" w14:textId="77777777" w:rsidR="00870391" w:rsidRDefault="008703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332E" w14:textId="77777777" w:rsidR="00870391" w:rsidRDefault="008703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33E" w14:textId="77777777" w:rsidR="00870391" w:rsidRDefault="008703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BAAD" w14:textId="77777777" w:rsidR="00277A92" w:rsidRDefault="00277A92" w:rsidP="00870391">
      <w:r>
        <w:separator/>
      </w:r>
    </w:p>
  </w:footnote>
  <w:footnote w:type="continuationSeparator" w:id="0">
    <w:p w14:paraId="4F00C844" w14:textId="77777777" w:rsidR="00277A92" w:rsidRDefault="00277A92" w:rsidP="0087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482B" w14:textId="77777777" w:rsidR="00870391" w:rsidRDefault="00277A92">
    <w:pPr>
      <w:pStyle w:val="Cabealho"/>
    </w:pPr>
    <w:r>
      <w:rPr>
        <w:noProof/>
      </w:rPr>
      <w:pict w14:anchorId="548ED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37078" o:spid="_x0000_s1027" type="#_x0000_t75" alt="" style="position:absolute;margin-left:0;margin-top:0;width:960pt;height:5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vo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EF2" w14:textId="77777777" w:rsidR="00870391" w:rsidRDefault="00277A92">
    <w:pPr>
      <w:pStyle w:val="Cabealho"/>
    </w:pPr>
    <w:r>
      <w:rPr>
        <w:noProof/>
      </w:rPr>
      <w:pict w14:anchorId="645B4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37079" o:spid="_x0000_s1026" type="#_x0000_t75" alt="" style="position:absolute;margin-left:0;margin-top:0;width:960pt;height:5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vo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CD00" w14:textId="77777777" w:rsidR="00870391" w:rsidRDefault="00277A92">
    <w:pPr>
      <w:pStyle w:val="Cabealho"/>
    </w:pPr>
    <w:r>
      <w:rPr>
        <w:noProof/>
      </w:rPr>
      <w:pict w14:anchorId="41D2A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37077" o:spid="_x0000_s1025" type="#_x0000_t75" alt="" style="position:absolute;margin-left:0;margin-top:0;width:960pt;height:5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vo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91"/>
    <w:rsid w:val="00090C50"/>
    <w:rsid w:val="001076B1"/>
    <w:rsid w:val="001173DB"/>
    <w:rsid w:val="001574B7"/>
    <w:rsid w:val="00176D3B"/>
    <w:rsid w:val="0017776C"/>
    <w:rsid w:val="001F3F0F"/>
    <w:rsid w:val="0027572B"/>
    <w:rsid w:val="00277A92"/>
    <w:rsid w:val="002B78B0"/>
    <w:rsid w:val="003057AB"/>
    <w:rsid w:val="00357633"/>
    <w:rsid w:val="003E75B2"/>
    <w:rsid w:val="00587626"/>
    <w:rsid w:val="005A6C05"/>
    <w:rsid w:val="006968EE"/>
    <w:rsid w:val="0074561D"/>
    <w:rsid w:val="00761C5E"/>
    <w:rsid w:val="00776E02"/>
    <w:rsid w:val="00870391"/>
    <w:rsid w:val="00895113"/>
    <w:rsid w:val="00901392"/>
    <w:rsid w:val="009B2A2A"/>
    <w:rsid w:val="00A0121C"/>
    <w:rsid w:val="00A14C67"/>
    <w:rsid w:val="00B67CF5"/>
    <w:rsid w:val="00C7604C"/>
    <w:rsid w:val="00C93E61"/>
    <w:rsid w:val="00CC76F0"/>
    <w:rsid w:val="00D30B7A"/>
    <w:rsid w:val="00D4716C"/>
    <w:rsid w:val="00DA365E"/>
    <w:rsid w:val="00DB4850"/>
    <w:rsid w:val="00EB3F9D"/>
    <w:rsid w:val="00EE6108"/>
    <w:rsid w:val="00F572AA"/>
    <w:rsid w:val="00F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A7658"/>
  <w15:chartTrackingRefBased/>
  <w15:docId w15:val="{2B1EA017-FDCF-A94D-BD20-D5B0EBAD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0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0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0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0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03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03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0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03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0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0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0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03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0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03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03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03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03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039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7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03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870391"/>
  </w:style>
  <w:style w:type="character" w:customStyle="1" w:styleId="eop">
    <w:name w:val="eop"/>
    <w:basedOn w:val="Fontepargpadro"/>
    <w:rsid w:val="00870391"/>
  </w:style>
  <w:style w:type="paragraph" w:styleId="Cabealho">
    <w:name w:val="header"/>
    <w:basedOn w:val="Normal"/>
    <w:link w:val="CabealhoChar"/>
    <w:uiPriority w:val="99"/>
    <w:unhideWhenUsed/>
    <w:rsid w:val="00870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391"/>
  </w:style>
  <w:style w:type="paragraph" w:styleId="Rodap">
    <w:name w:val="footer"/>
    <w:basedOn w:val="Normal"/>
    <w:link w:val="RodapChar"/>
    <w:uiPriority w:val="99"/>
    <w:unhideWhenUsed/>
    <w:rsid w:val="00870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608</Words>
  <Characters>3735</Characters>
  <Application>Microsoft Office Word</Application>
  <DocSecurity>0</DocSecurity>
  <Lines>218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Flávia Ferreira Pinho</dc:creator>
  <cp:keywords/>
  <dc:description/>
  <cp:lastModifiedBy>Ana Flávia Ferreira Pinho</cp:lastModifiedBy>
  <cp:revision>3</cp:revision>
  <cp:lastPrinted>2026-02-02T19:09:00Z</cp:lastPrinted>
  <dcterms:created xsi:type="dcterms:W3CDTF">2026-02-02T19:09:00Z</dcterms:created>
  <dcterms:modified xsi:type="dcterms:W3CDTF">2026-02-02T19:09:00Z</dcterms:modified>
</cp:coreProperties>
</file>